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013AA" w14:textId="77777777" w:rsidR="00156F2D" w:rsidRPr="00FC3E4A" w:rsidRDefault="00156F2D" w:rsidP="00156F2D">
      <w:pPr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>様式第１号（第５条関係）</w:t>
      </w:r>
    </w:p>
    <w:p w14:paraId="262F4071" w14:textId="77777777" w:rsidR="00156F2D" w:rsidRPr="00FC3E4A" w:rsidRDefault="00156F2D" w:rsidP="00156F2D">
      <w:pPr>
        <w:jc w:val="center"/>
        <w:rPr>
          <w:rFonts w:ascii="ＭＳ 明朝" w:hAnsi="ＭＳ 明朝" w:hint="eastAsia"/>
          <w:b/>
          <w:sz w:val="24"/>
        </w:rPr>
      </w:pPr>
      <w:r w:rsidRPr="00FC3E4A">
        <w:rPr>
          <w:rFonts w:ascii="ＭＳ 明朝" w:hAnsi="ＭＳ 明朝" w:hint="eastAsia"/>
          <w:b/>
          <w:sz w:val="24"/>
        </w:rPr>
        <w:t>自動体外式除細動器（ＡＥＤ）借用申請書</w:t>
      </w:r>
    </w:p>
    <w:p w14:paraId="7DC8072A" w14:textId="77777777" w:rsidR="00156F2D" w:rsidRPr="00FC3E4A" w:rsidRDefault="00156F2D" w:rsidP="00156F2D">
      <w:pPr>
        <w:rPr>
          <w:rFonts w:ascii="ＭＳ 明朝" w:hAnsi="ＭＳ 明朝" w:hint="eastAsia"/>
          <w:sz w:val="24"/>
        </w:rPr>
      </w:pPr>
    </w:p>
    <w:p w14:paraId="7DC7C779" w14:textId="77777777" w:rsidR="00156F2D" w:rsidRPr="00FC3E4A" w:rsidRDefault="00156F2D" w:rsidP="00156F2D">
      <w:pPr>
        <w:tabs>
          <w:tab w:val="left" w:pos="8460"/>
        </w:tabs>
        <w:wordWrap w:val="0"/>
        <w:ind w:right="44"/>
        <w:jc w:val="right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14:paraId="743C587A" w14:textId="77777777" w:rsidR="00156F2D" w:rsidRPr="00FC3E4A" w:rsidRDefault="00156F2D" w:rsidP="00156F2D">
      <w:pPr>
        <w:ind w:right="220"/>
        <w:rPr>
          <w:rFonts w:ascii="ＭＳ 明朝" w:hAnsi="ＭＳ 明朝" w:hint="eastAsia"/>
          <w:sz w:val="22"/>
          <w:szCs w:val="22"/>
        </w:rPr>
      </w:pPr>
    </w:p>
    <w:p w14:paraId="4A1B3356" w14:textId="77777777" w:rsidR="00156F2D" w:rsidRPr="00FC3E4A" w:rsidRDefault="00156F2D" w:rsidP="00156F2D">
      <w:pPr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 xml:space="preserve">　岡崎市長</w:t>
      </w:r>
    </w:p>
    <w:p w14:paraId="108D3D31" w14:textId="77777777" w:rsidR="00156F2D" w:rsidRPr="00FC3E4A" w:rsidRDefault="00156F2D" w:rsidP="00156F2D">
      <w:pPr>
        <w:rPr>
          <w:rFonts w:ascii="ＭＳ 明朝" w:hAnsi="ＭＳ 明朝" w:hint="eastAsia"/>
          <w:sz w:val="22"/>
          <w:szCs w:val="22"/>
        </w:rPr>
      </w:pPr>
    </w:p>
    <w:p w14:paraId="15713734" w14:textId="77777777" w:rsidR="00156F2D" w:rsidRPr="00FC3E4A" w:rsidRDefault="00156F2D" w:rsidP="00156F2D">
      <w:pPr>
        <w:wordWrap w:val="0"/>
        <w:ind w:rightChars="20" w:right="42"/>
        <w:jc w:val="right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 xml:space="preserve">（申請者）　団 体 名　　　　　　　　　　　　　　　</w:t>
      </w:r>
    </w:p>
    <w:p w14:paraId="335F746C" w14:textId="77777777" w:rsidR="00156F2D" w:rsidRPr="00FC3E4A" w:rsidRDefault="00156F2D" w:rsidP="00156F2D">
      <w:pPr>
        <w:wordWrap w:val="0"/>
        <w:ind w:rightChars="20" w:right="42"/>
        <w:jc w:val="right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 xml:space="preserve">代表者名　　　　　　　　　　　　　　　</w:t>
      </w:r>
    </w:p>
    <w:p w14:paraId="7002255A" w14:textId="77777777" w:rsidR="00156F2D" w:rsidRPr="00FC3E4A" w:rsidRDefault="00156F2D" w:rsidP="00156F2D">
      <w:pPr>
        <w:rPr>
          <w:rFonts w:ascii="ＭＳ 明朝" w:hAnsi="ＭＳ 明朝" w:hint="eastAsia"/>
          <w:sz w:val="22"/>
          <w:szCs w:val="22"/>
        </w:rPr>
      </w:pPr>
    </w:p>
    <w:p w14:paraId="1D5FF0E6" w14:textId="77777777" w:rsidR="00156F2D" w:rsidRPr="00FC3E4A" w:rsidRDefault="00156F2D" w:rsidP="00156F2D">
      <w:pPr>
        <w:ind w:leftChars="105" w:left="220" w:firstLineChars="100" w:firstLine="220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>岡崎市自動体外式除細動器（ＡＥＤ）貸出要綱に基づき、次のとおりＡＥＤの借</w:t>
      </w:r>
    </w:p>
    <w:p w14:paraId="04A95D22" w14:textId="77777777" w:rsidR="00156F2D" w:rsidRPr="00FC3E4A" w:rsidRDefault="00156F2D" w:rsidP="00156F2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>用について申請します。</w:t>
      </w:r>
    </w:p>
    <w:tbl>
      <w:tblPr>
        <w:tblW w:w="9340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6871"/>
      </w:tblGrid>
      <w:tr w:rsidR="00156F2D" w:rsidRPr="00FC3E4A" w14:paraId="008B0883" w14:textId="77777777" w:rsidTr="00551DEE">
        <w:trPr>
          <w:trHeight w:val="589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68FF4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56F2D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2090" w:id="-883238144"/>
              </w:rPr>
              <w:t>催事又は行事等の名</w:t>
            </w:r>
            <w:r w:rsidRPr="00156F2D">
              <w:rPr>
                <w:rFonts w:ascii="ＭＳ 明朝" w:hAnsi="ＭＳ 明朝" w:hint="eastAsia"/>
                <w:spacing w:val="5"/>
                <w:w w:val="95"/>
                <w:kern w:val="0"/>
                <w:sz w:val="22"/>
                <w:szCs w:val="22"/>
                <w:fitText w:val="2090" w:id="-883238144"/>
              </w:rPr>
              <w:t>称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9AD8318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6F2D" w:rsidRPr="00FC3E4A" w14:paraId="09016A3C" w14:textId="77777777" w:rsidTr="00551DEE">
        <w:trPr>
          <w:trHeight w:val="805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2466E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DE4D6AF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令和　　年　　月　　日　午前・午後　　時　　分から</w:t>
            </w:r>
          </w:p>
          <w:p w14:paraId="5F0CCC2B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令和　　年　　月　　日　午前・午後　　時　　分まで</w:t>
            </w:r>
          </w:p>
        </w:tc>
      </w:tr>
      <w:tr w:rsidR="00156F2D" w:rsidRPr="00FC3E4A" w14:paraId="64520868" w14:textId="77777777" w:rsidTr="00551DEE">
        <w:trPr>
          <w:trHeight w:val="59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546C2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6088347A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住所：岡崎市</w:t>
            </w:r>
          </w:p>
        </w:tc>
      </w:tr>
      <w:tr w:rsidR="00156F2D" w:rsidRPr="00FC3E4A" w14:paraId="4353C87C" w14:textId="77777777" w:rsidTr="00551DEE">
        <w:trPr>
          <w:trHeight w:val="553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960B0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貸出希望の台数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7A9F10C8" w14:textId="77777777" w:rsidR="00156F2D" w:rsidRPr="00FC3E4A" w:rsidRDefault="00156F2D" w:rsidP="00551DE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１台　　・　　２台</w:t>
            </w:r>
          </w:p>
        </w:tc>
      </w:tr>
      <w:tr w:rsidR="00156F2D" w:rsidRPr="00FC3E4A" w14:paraId="451F4AAA" w14:textId="77777777" w:rsidTr="00551DEE">
        <w:trPr>
          <w:trHeight w:val="49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F1265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0EB15BE6" w14:textId="77777777" w:rsidR="00156F2D" w:rsidRPr="00FC3E4A" w:rsidRDefault="00156F2D" w:rsidP="00551DE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 xml:space="preserve">　　　人</w:t>
            </w:r>
          </w:p>
        </w:tc>
      </w:tr>
      <w:tr w:rsidR="00156F2D" w:rsidRPr="00FC3E4A" w14:paraId="3F23B346" w14:textId="77777777" w:rsidTr="00551DEE">
        <w:trPr>
          <w:trHeight w:val="49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0483C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ＡＥＤ配置場所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4060081A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6F2D" w:rsidRPr="00FC3E4A" w14:paraId="501EC716" w14:textId="77777777" w:rsidTr="00551DEE">
        <w:trPr>
          <w:trHeight w:val="153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15880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担当者名等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63CCF8B2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496DA878" w14:textId="77777777" w:rsidR="00156F2D" w:rsidRPr="00FC3E4A" w:rsidRDefault="00156F2D" w:rsidP="00551DEE">
            <w:pPr>
              <w:rPr>
                <w:rFonts w:ascii="ＭＳ 明朝" w:hAnsi="ＭＳ 明朝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住　　所：〒　　　－</w:t>
            </w:r>
          </w:p>
          <w:p w14:paraId="0EE4DB57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CBF409D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電話番号：　　　　　　－　　　　　－</w:t>
            </w:r>
          </w:p>
        </w:tc>
      </w:tr>
      <w:tr w:rsidR="00156F2D" w:rsidRPr="00FC3E4A" w14:paraId="027865FC" w14:textId="77777777" w:rsidTr="00551DEE">
        <w:trPr>
          <w:trHeight w:val="1439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8812A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資格者（医師等の医療資格者・救命講習等受講修了者）</w:t>
            </w: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010DB" w14:textId="77777777" w:rsidR="00156F2D" w:rsidRPr="00FC3E4A" w:rsidRDefault="00156F2D" w:rsidP="00551DEE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資格：　医師　・　保健師　・　看護師　・　救急救命士</w:t>
            </w:r>
          </w:p>
          <w:p w14:paraId="6D639146" w14:textId="77777777" w:rsidR="00156F2D" w:rsidRPr="00FC3E4A" w:rsidRDefault="00156F2D" w:rsidP="00551DEE">
            <w:pPr>
              <w:spacing w:line="360" w:lineRule="auto"/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救命講習等受講修了者（受講年月日：　　年　　月　　日）</w:t>
            </w:r>
          </w:p>
          <w:p w14:paraId="1FC9240A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156F2D" w:rsidRPr="007249E8" w14:paraId="14F9A9B1" w14:textId="77777777" w:rsidTr="00551DEE">
        <w:trPr>
          <w:trHeight w:val="54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D198F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借用・返却場所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5FA78D1" w14:textId="77777777" w:rsidR="00156F2D" w:rsidRPr="00932DA5" w:rsidRDefault="00156F2D" w:rsidP="00551DEE">
            <w:pPr>
              <w:jc w:val="center"/>
              <w:rPr>
                <w:rFonts w:ascii="ＭＳ 明朝" w:hAnsi="ＭＳ 明朝" w:hint="eastAsia"/>
                <w:strike/>
                <w:sz w:val="22"/>
                <w:szCs w:val="22"/>
              </w:rPr>
            </w:pPr>
            <w:r w:rsidRPr="00D7489B">
              <w:rPr>
                <w:rFonts w:ascii="ＭＳ 明朝" w:hAnsi="ＭＳ 明朝" w:hint="eastAsia"/>
                <w:sz w:val="22"/>
                <w:szCs w:val="22"/>
              </w:rPr>
              <w:t>保健政策</w:t>
            </w:r>
            <w:r w:rsidRPr="00FC3E4A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Pr="007249E8">
              <w:rPr>
                <w:rFonts w:ascii="ＭＳ 明朝" w:hAnsi="ＭＳ 明朝" w:hint="eastAsia"/>
                <w:kern w:val="0"/>
                <w:sz w:val="22"/>
                <w:szCs w:val="22"/>
              </w:rPr>
              <w:t>(岡崎げんき館２階)</w:t>
            </w:r>
          </w:p>
        </w:tc>
      </w:tr>
      <w:tr w:rsidR="00156F2D" w:rsidRPr="00FC3E4A" w14:paraId="6ECE27DD" w14:textId="77777777" w:rsidTr="00551DEE">
        <w:trPr>
          <w:trHeight w:val="547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FB4E1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借用希望日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2EFB03D1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156F2D" w:rsidRPr="00FC3E4A" w14:paraId="3BE81095" w14:textId="77777777" w:rsidTr="00551DEE">
        <w:trPr>
          <w:trHeight w:val="561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C394D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返却予定日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1C8F2E18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令和　　年　　月　　日　　（借用日より７日以内）</w:t>
            </w:r>
          </w:p>
        </w:tc>
      </w:tr>
      <w:tr w:rsidR="00156F2D" w:rsidRPr="00FC3E4A" w14:paraId="63DE7D82" w14:textId="77777777" w:rsidTr="00551DEE">
        <w:trPr>
          <w:trHeight w:val="508"/>
          <w:jc w:val="center"/>
        </w:trPr>
        <w:tc>
          <w:tcPr>
            <w:tcW w:w="24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0F101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C3E4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7ABA9B23" w14:textId="77777777" w:rsidR="00156F2D" w:rsidRPr="00FC3E4A" w:rsidRDefault="00156F2D" w:rsidP="00551DE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981BE5D" w14:textId="77777777" w:rsidR="00156F2D" w:rsidRPr="00FC3E4A" w:rsidRDefault="00156F2D" w:rsidP="00156F2D">
      <w:pPr>
        <w:ind w:leftChars="105" w:left="1320" w:hangingChars="500" w:hanging="1100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>添付資料：当該催事又は行事等の概要が分かる資料（チラシなど）があれば添付し</w:t>
      </w:r>
    </w:p>
    <w:p w14:paraId="68532AFF" w14:textId="401B7753" w:rsidR="00A43964" w:rsidRPr="00156F2D" w:rsidRDefault="00156F2D" w:rsidP="00156F2D">
      <w:pPr>
        <w:ind w:leftChars="630" w:left="1323"/>
        <w:rPr>
          <w:rFonts w:ascii="ＭＳ 明朝" w:hAnsi="ＭＳ 明朝" w:hint="eastAsia"/>
          <w:sz w:val="22"/>
          <w:szCs w:val="22"/>
        </w:rPr>
      </w:pPr>
      <w:r w:rsidRPr="00FC3E4A">
        <w:rPr>
          <w:rFonts w:ascii="ＭＳ 明朝" w:hAnsi="ＭＳ 明朝" w:hint="eastAsia"/>
          <w:sz w:val="22"/>
          <w:szCs w:val="22"/>
        </w:rPr>
        <w:t>てください</w:t>
      </w:r>
      <w:r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A43964" w:rsidRPr="00156F2D" w:rsidSect="00156F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4FDC" w14:textId="77777777" w:rsidR="00156F2D" w:rsidRDefault="00156F2D" w:rsidP="00156F2D">
      <w:r>
        <w:separator/>
      </w:r>
    </w:p>
  </w:endnote>
  <w:endnote w:type="continuationSeparator" w:id="0">
    <w:p w14:paraId="49205E9C" w14:textId="77777777" w:rsidR="00156F2D" w:rsidRDefault="00156F2D" w:rsidP="0015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EBDAE" w14:textId="77777777" w:rsidR="00156F2D" w:rsidRDefault="00156F2D" w:rsidP="00156F2D">
      <w:r>
        <w:separator/>
      </w:r>
    </w:p>
  </w:footnote>
  <w:footnote w:type="continuationSeparator" w:id="0">
    <w:p w14:paraId="4D694325" w14:textId="77777777" w:rsidR="00156F2D" w:rsidRDefault="00156F2D" w:rsidP="0015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4"/>
    <w:rsid w:val="00156F2D"/>
    <w:rsid w:val="00A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77ABE"/>
  <w15:chartTrackingRefBased/>
  <w15:docId w15:val="{9F6ED86E-D2AA-4163-B52C-9C32043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F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6F2D"/>
  </w:style>
  <w:style w:type="paragraph" w:styleId="a5">
    <w:name w:val="footer"/>
    <w:basedOn w:val="a"/>
    <w:link w:val="a6"/>
    <w:uiPriority w:val="99"/>
    <w:unhideWhenUsed/>
    <w:rsid w:val="00156F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2024-11-11T02:27:00Z</dcterms:created>
  <dcterms:modified xsi:type="dcterms:W3CDTF">2024-11-11T02:28:00Z</dcterms:modified>
</cp:coreProperties>
</file>